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FA41E" w14:textId="77777777" w:rsidR="007932E0" w:rsidRDefault="007932E0" w:rsidP="00074F09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20D705" w14:textId="77777777" w:rsidR="007932E0" w:rsidRDefault="007932E0" w:rsidP="00074F09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C611E4" w14:textId="77777777" w:rsidR="007932E0" w:rsidRDefault="007932E0" w:rsidP="00074F09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79948" w14:textId="4FE5BE65" w:rsidR="00495A64" w:rsidRDefault="00686365" w:rsidP="00074F09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SPRAWOZDANIE </w:t>
      </w:r>
    </w:p>
    <w:p w14:paraId="787768AD" w14:textId="53223420" w:rsidR="00D15301" w:rsidRPr="00F9545F" w:rsidRDefault="00074F09" w:rsidP="00D15301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F9545F">
        <w:rPr>
          <w:rFonts w:ascii="Times New Roman" w:hAnsi="Times New Roman" w:cs="Times New Roman"/>
          <w:sz w:val="20"/>
          <w:szCs w:val="20"/>
        </w:rPr>
        <w:t>w ramach realizacji projektu pn.: „Nie-sami-dzielni” - rozwój usług społecznych</w:t>
      </w:r>
      <w:r w:rsidR="00D15301" w:rsidRPr="00F9545F">
        <w:rPr>
          <w:rFonts w:ascii="Times New Roman" w:hAnsi="Times New Roman" w:cs="Times New Roman"/>
          <w:sz w:val="20"/>
          <w:szCs w:val="20"/>
        </w:rPr>
        <w:t xml:space="preserve"> w Gminie Stepnica, </w:t>
      </w:r>
      <w:r w:rsidRPr="00F9545F">
        <w:rPr>
          <w:rFonts w:ascii="Times New Roman" w:hAnsi="Times New Roman" w:cs="Times New Roman"/>
          <w:sz w:val="20"/>
          <w:szCs w:val="20"/>
        </w:rPr>
        <w:t>realizowanego przez Miejsko-Gminny Ośrodek Pomocy Społecznej w Stepnicy</w:t>
      </w:r>
      <w:r w:rsidR="00D15301" w:rsidRPr="00F9545F">
        <w:rPr>
          <w:rFonts w:ascii="Times New Roman" w:hAnsi="Times New Roman" w:cs="Times New Roman"/>
          <w:sz w:val="20"/>
          <w:szCs w:val="20"/>
        </w:rPr>
        <w:t>. Projekt jest dofinansowany</w:t>
      </w:r>
      <w:r w:rsidR="00F9545F">
        <w:rPr>
          <w:rFonts w:ascii="Times New Roman" w:hAnsi="Times New Roman" w:cs="Times New Roman"/>
          <w:sz w:val="20"/>
          <w:szCs w:val="20"/>
        </w:rPr>
        <w:br/>
      </w:r>
      <w:r w:rsidR="00D15301" w:rsidRPr="00F9545F">
        <w:rPr>
          <w:rFonts w:ascii="Times New Roman" w:hAnsi="Times New Roman" w:cs="Times New Roman"/>
          <w:sz w:val="20"/>
          <w:szCs w:val="20"/>
        </w:rPr>
        <w:t>z Europejskiego Funduszu Społecznego Plus w ramach programu Fundusze Europejskie dla Pomorza Zachodniego na lata 2021-2027.</w:t>
      </w:r>
    </w:p>
    <w:p w14:paraId="306DBD02" w14:textId="77777777" w:rsidR="00074F09" w:rsidRPr="00F9545F" w:rsidRDefault="00074F09" w:rsidP="00074F09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F9545F">
        <w:rPr>
          <w:rFonts w:ascii="Times New Roman" w:hAnsi="Times New Roman" w:cs="Times New Roman"/>
          <w:sz w:val="20"/>
          <w:szCs w:val="20"/>
        </w:rPr>
        <w:t>Numer umowy o dofinansowanie: FEPZ.06.19-IP.01-0001/24-00</w:t>
      </w:r>
    </w:p>
    <w:p w14:paraId="564F2866" w14:textId="77777777" w:rsidR="008877FF" w:rsidRDefault="008877FF" w:rsidP="00686365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47BD94D0" w14:textId="11FD49D6" w:rsidR="00127BCF" w:rsidRPr="004A331D" w:rsidRDefault="00127BCF" w:rsidP="00D5758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31D">
        <w:rPr>
          <w:rFonts w:ascii="Times New Roman" w:hAnsi="Times New Roman" w:cs="Times New Roman"/>
          <w:b/>
          <w:sz w:val="24"/>
          <w:szCs w:val="24"/>
        </w:rPr>
        <w:t>Nazwa zadania:</w:t>
      </w:r>
      <w:r w:rsidRPr="004A331D">
        <w:rPr>
          <w:rFonts w:ascii="Times New Roman" w:hAnsi="Times New Roman" w:cs="Times New Roman"/>
          <w:sz w:val="24"/>
          <w:szCs w:val="24"/>
        </w:rPr>
        <w:t xml:space="preserve"> </w:t>
      </w:r>
      <w:r w:rsidR="000E2ED7" w:rsidRPr="000E2ED7">
        <w:rPr>
          <w:rFonts w:ascii="Times New Roman" w:hAnsi="Times New Roman" w:cs="Times New Roman"/>
          <w:sz w:val="24"/>
          <w:szCs w:val="24"/>
        </w:rPr>
        <w:t>Centrum Aktywnego Seniora</w:t>
      </w:r>
      <w:r w:rsidR="0066463F">
        <w:rPr>
          <w:rFonts w:ascii="Times New Roman" w:hAnsi="Times New Roman" w:cs="Times New Roman"/>
          <w:sz w:val="24"/>
          <w:szCs w:val="24"/>
        </w:rPr>
        <w:t>.</w:t>
      </w:r>
    </w:p>
    <w:p w14:paraId="0BF5BF11" w14:textId="3D0661F8" w:rsidR="00903FFC" w:rsidRPr="00903FFC" w:rsidRDefault="00127BCF" w:rsidP="00903FFC">
      <w:pPr>
        <w:pStyle w:val="Bezodstpw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331D">
        <w:rPr>
          <w:rFonts w:ascii="Times New Roman" w:hAnsi="Times New Roman" w:cs="Times New Roman"/>
          <w:b/>
          <w:sz w:val="24"/>
          <w:szCs w:val="24"/>
        </w:rPr>
        <w:t xml:space="preserve">Nazwa kosztu: </w:t>
      </w:r>
      <w:r w:rsidRPr="004A331D">
        <w:rPr>
          <w:rFonts w:ascii="Times New Roman" w:hAnsi="Times New Roman" w:cs="Times New Roman"/>
          <w:bCs/>
          <w:sz w:val="24"/>
          <w:szCs w:val="24"/>
        </w:rPr>
        <w:t xml:space="preserve">zadanie nr </w:t>
      </w:r>
      <w:r w:rsidR="000E2ED7">
        <w:rPr>
          <w:rFonts w:ascii="Times New Roman" w:hAnsi="Times New Roman" w:cs="Times New Roman"/>
          <w:bCs/>
          <w:sz w:val="24"/>
          <w:szCs w:val="24"/>
        </w:rPr>
        <w:t>3.</w:t>
      </w:r>
      <w:r w:rsidR="00CC74C7">
        <w:rPr>
          <w:rFonts w:ascii="Times New Roman" w:hAnsi="Times New Roman" w:cs="Times New Roman"/>
          <w:bCs/>
          <w:sz w:val="24"/>
          <w:szCs w:val="24"/>
        </w:rPr>
        <w:t>5</w:t>
      </w:r>
      <w:r w:rsidR="00074277" w:rsidRPr="004A331D">
        <w:rPr>
          <w:rFonts w:ascii="Times New Roman" w:hAnsi="Times New Roman" w:cs="Times New Roman"/>
          <w:bCs/>
          <w:sz w:val="24"/>
          <w:szCs w:val="24"/>
        </w:rPr>
        <w:t>.</w:t>
      </w:r>
      <w:r w:rsidR="00903FF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03FFC" w:rsidRPr="00903FFC">
        <w:rPr>
          <w:rFonts w:ascii="Times New Roman" w:hAnsi="Times New Roman" w:cs="Times New Roman"/>
          <w:bCs/>
          <w:sz w:val="24"/>
          <w:szCs w:val="24"/>
        </w:rPr>
        <w:t>koszt prelegentów na spotkania</w:t>
      </w:r>
      <w:r w:rsidR="0066463F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5566A2" w14:textId="6B6E4FFC" w:rsidR="00127BCF" w:rsidRPr="004A331D" w:rsidRDefault="00127BCF" w:rsidP="00D5758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331D">
        <w:rPr>
          <w:rFonts w:ascii="Times New Roman" w:hAnsi="Times New Roman" w:cs="Times New Roman"/>
          <w:b/>
          <w:sz w:val="24"/>
          <w:szCs w:val="24"/>
        </w:rPr>
        <w:t xml:space="preserve">Data </w:t>
      </w:r>
      <w:r w:rsidR="009915ED">
        <w:rPr>
          <w:rFonts w:ascii="Times New Roman" w:hAnsi="Times New Roman" w:cs="Times New Roman"/>
          <w:b/>
          <w:sz w:val="24"/>
          <w:szCs w:val="24"/>
        </w:rPr>
        <w:t>udzielonego wsparcia</w:t>
      </w:r>
      <w:r w:rsidRPr="004A331D">
        <w:rPr>
          <w:rFonts w:ascii="Times New Roman" w:hAnsi="Times New Roman" w:cs="Times New Roman"/>
          <w:b/>
          <w:sz w:val="24"/>
          <w:szCs w:val="24"/>
        </w:rPr>
        <w:t>:</w:t>
      </w:r>
      <w:r w:rsidRPr="004A331D">
        <w:rPr>
          <w:rFonts w:ascii="Times New Roman" w:hAnsi="Times New Roman" w:cs="Times New Roman"/>
          <w:sz w:val="24"/>
          <w:szCs w:val="24"/>
        </w:rPr>
        <w:t xml:space="preserve"> </w:t>
      </w:r>
      <w:r w:rsidR="00C6010A">
        <w:rPr>
          <w:rFonts w:ascii="Times New Roman" w:hAnsi="Times New Roman" w:cs="Times New Roman"/>
          <w:sz w:val="24"/>
          <w:szCs w:val="24"/>
        </w:rPr>
        <w:t>1</w:t>
      </w:r>
      <w:r w:rsidR="00B85144">
        <w:rPr>
          <w:rFonts w:ascii="Times New Roman" w:hAnsi="Times New Roman" w:cs="Times New Roman"/>
          <w:sz w:val="24"/>
          <w:szCs w:val="24"/>
        </w:rPr>
        <w:t>4</w:t>
      </w:r>
      <w:r w:rsidR="0066463F">
        <w:rPr>
          <w:rFonts w:ascii="Times New Roman" w:hAnsi="Times New Roman" w:cs="Times New Roman"/>
          <w:sz w:val="24"/>
          <w:szCs w:val="24"/>
        </w:rPr>
        <w:t>.</w:t>
      </w:r>
      <w:r w:rsidR="00F94996">
        <w:rPr>
          <w:rFonts w:ascii="Times New Roman" w:hAnsi="Times New Roman" w:cs="Times New Roman"/>
          <w:sz w:val="24"/>
          <w:szCs w:val="24"/>
        </w:rPr>
        <w:t>0</w:t>
      </w:r>
      <w:r w:rsidR="00B85144">
        <w:rPr>
          <w:rFonts w:ascii="Times New Roman" w:hAnsi="Times New Roman" w:cs="Times New Roman"/>
          <w:sz w:val="24"/>
          <w:szCs w:val="24"/>
        </w:rPr>
        <w:t>9</w:t>
      </w:r>
      <w:r w:rsidRPr="004A331D">
        <w:rPr>
          <w:rFonts w:ascii="Times New Roman" w:hAnsi="Times New Roman" w:cs="Times New Roman"/>
          <w:sz w:val="24"/>
          <w:szCs w:val="24"/>
        </w:rPr>
        <w:t>.202</w:t>
      </w:r>
      <w:r w:rsidR="00F94996">
        <w:rPr>
          <w:rFonts w:ascii="Times New Roman" w:hAnsi="Times New Roman" w:cs="Times New Roman"/>
          <w:sz w:val="24"/>
          <w:szCs w:val="24"/>
        </w:rPr>
        <w:t>6</w:t>
      </w:r>
      <w:r w:rsidRPr="004A331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12B9FC46" w14:textId="2F3765D4" w:rsidR="00127BCF" w:rsidRPr="004A331D" w:rsidRDefault="00FD2C82" w:rsidP="00D5758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</w:t>
      </w:r>
      <w:r w:rsidR="00127BCF" w:rsidRPr="004A331D">
        <w:rPr>
          <w:rFonts w:ascii="Times New Roman" w:hAnsi="Times New Roman" w:cs="Times New Roman"/>
          <w:b/>
          <w:sz w:val="24"/>
          <w:szCs w:val="24"/>
        </w:rPr>
        <w:t xml:space="preserve">odziny </w:t>
      </w:r>
      <w:r w:rsidR="009915ED">
        <w:rPr>
          <w:rFonts w:ascii="Times New Roman" w:hAnsi="Times New Roman" w:cs="Times New Roman"/>
          <w:b/>
          <w:sz w:val="24"/>
          <w:szCs w:val="24"/>
        </w:rPr>
        <w:t>wsparcia</w:t>
      </w:r>
      <w:r w:rsidR="00127BCF" w:rsidRPr="004A331D">
        <w:rPr>
          <w:rFonts w:ascii="Times New Roman" w:hAnsi="Times New Roman" w:cs="Times New Roman"/>
          <w:b/>
          <w:sz w:val="24"/>
          <w:szCs w:val="24"/>
        </w:rPr>
        <w:t>:</w:t>
      </w:r>
      <w:r w:rsidR="00127BCF" w:rsidRPr="004A331D">
        <w:rPr>
          <w:rFonts w:ascii="Times New Roman" w:hAnsi="Times New Roman" w:cs="Times New Roman"/>
          <w:sz w:val="24"/>
          <w:szCs w:val="24"/>
        </w:rPr>
        <w:t xml:space="preserve"> </w:t>
      </w:r>
      <w:r w:rsidR="00B85144">
        <w:rPr>
          <w:rFonts w:ascii="Times New Roman" w:hAnsi="Times New Roman" w:cs="Times New Roman"/>
          <w:sz w:val="24"/>
          <w:szCs w:val="24"/>
        </w:rPr>
        <w:t>10</w:t>
      </w:r>
      <w:r w:rsidR="009552F2">
        <w:rPr>
          <w:rFonts w:ascii="Times New Roman" w:hAnsi="Times New Roman" w:cs="Times New Roman"/>
          <w:sz w:val="24"/>
          <w:szCs w:val="24"/>
        </w:rPr>
        <w:t>:00 – 1</w:t>
      </w:r>
      <w:r w:rsidR="00B85144">
        <w:rPr>
          <w:rFonts w:ascii="Times New Roman" w:hAnsi="Times New Roman" w:cs="Times New Roman"/>
          <w:sz w:val="24"/>
          <w:szCs w:val="24"/>
        </w:rPr>
        <w:t>2</w:t>
      </w:r>
      <w:r w:rsidR="009552F2">
        <w:rPr>
          <w:rFonts w:ascii="Times New Roman" w:hAnsi="Times New Roman" w:cs="Times New Roman"/>
          <w:sz w:val="24"/>
          <w:szCs w:val="24"/>
        </w:rPr>
        <w:t>:00</w:t>
      </w:r>
      <w:r w:rsidR="000E2E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44A81E" w14:textId="7C70B147" w:rsidR="009552F2" w:rsidRPr="000E2ED7" w:rsidRDefault="00127BCF" w:rsidP="00D5758C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2ED7">
        <w:rPr>
          <w:rFonts w:ascii="Times New Roman" w:hAnsi="Times New Roman" w:cs="Times New Roman"/>
          <w:b/>
          <w:sz w:val="24"/>
          <w:szCs w:val="24"/>
        </w:rPr>
        <w:t>Miejsce realizacji wsparcia:</w:t>
      </w:r>
      <w:r w:rsidRPr="000E2ED7">
        <w:rPr>
          <w:rFonts w:ascii="Times New Roman" w:hAnsi="Times New Roman" w:cs="Times New Roman"/>
          <w:sz w:val="24"/>
          <w:szCs w:val="24"/>
        </w:rPr>
        <w:t xml:space="preserve"> </w:t>
      </w:r>
      <w:r w:rsidR="009552F2" w:rsidRPr="009552F2">
        <w:rPr>
          <w:rFonts w:ascii="Times New Roman" w:hAnsi="Times New Roman" w:cs="Times New Roman"/>
          <w:sz w:val="24"/>
          <w:szCs w:val="24"/>
        </w:rPr>
        <w:t>Miejsko-Gminny Ośrodek Kultury w Stepnicy 72-112 Stepnica ul. Portowa 7 sala nr 1</w:t>
      </w:r>
    </w:p>
    <w:p w14:paraId="17C04AFE" w14:textId="7364078E" w:rsidR="0066463F" w:rsidRPr="009A29BF" w:rsidRDefault="00535D7D" w:rsidP="00C56564">
      <w:pPr>
        <w:pStyle w:val="Bezodstpw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Wykonawca</w:t>
      </w:r>
      <w:r w:rsidR="009915ED">
        <w:rPr>
          <w:rFonts w:ascii="Times New Roman" w:hAnsi="Times New Roman" w:cs="Times New Roman"/>
          <w:b/>
          <w:sz w:val="24"/>
          <w:szCs w:val="24"/>
        </w:rPr>
        <w:t xml:space="preserve"> wsparcia</w:t>
      </w:r>
      <w:r w:rsidR="00127BCF" w:rsidRPr="004A331D">
        <w:rPr>
          <w:rFonts w:ascii="Times New Roman" w:hAnsi="Times New Roman" w:cs="Times New Roman"/>
          <w:b/>
          <w:sz w:val="24"/>
          <w:szCs w:val="24"/>
        </w:rPr>
        <w:t>:</w:t>
      </w:r>
      <w:r w:rsidR="00BE3758">
        <w:rPr>
          <w:rFonts w:ascii="Times New Roman" w:hAnsi="Times New Roman" w:cs="Times New Roman"/>
          <w:sz w:val="24"/>
          <w:szCs w:val="24"/>
        </w:rPr>
        <w:t xml:space="preserve"> </w:t>
      </w:r>
      <w:r w:rsidR="00480795" w:rsidRPr="00480795">
        <w:rPr>
          <w:rFonts w:ascii="Times New Roman" w:hAnsi="Times New Roman" w:cs="Times New Roman"/>
          <w:sz w:val="24"/>
          <w:szCs w:val="24"/>
        </w:rPr>
        <w:t>Symetria sp. z o.o. ul. Rayskiego 19/4, 70-442 Szczecin</w:t>
      </w:r>
    </w:p>
    <w:p w14:paraId="1EC4D141" w14:textId="3A8060A8" w:rsidR="00074277" w:rsidRDefault="00127BCF" w:rsidP="00C56564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31D">
        <w:rPr>
          <w:rFonts w:ascii="Times New Roman" w:hAnsi="Times New Roman" w:cs="Times New Roman"/>
          <w:b/>
          <w:sz w:val="24"/>
          <w:szCs w:val="24"/>
        </w:rPr>
        <w:t xml:space="preserve">Opis zrealizowanego wsparcia: </w:t>
      </w:r>
    </w:p>
    <w:p w14:paraId="3E1D5FDE" w14:textId="73AC2A06" w:rsidR="00FA5778" w:rsidRDefault="00FA5778" w:rsidP="007155FB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5778">
        <w:rPr>
          <w:rFonts w:ascii="Times New Roman" w:hAnsi="Times New Roman" w:cs="Times New Roman"/>
          <w:bCs/>
          <w:sz w:val="24"/>
          <w:szCs w:val="24"/>
        </w:rPr>
        <w:t xml:space="preserve">W dniu </w:t>
      </w:r>
      <w:r w:rsidR="00181307">
        <w:rPr>
          <w:rFonts w:ascii="Times New Roman" w:hAnsi="Times New Roman" w:cs="Times New Roman"/>
          <w:bCs/>
          <w:sz w:val="24"/>
          <w:szCs w:val="24"/>
        </w:rPr>
        <w:t>1</w:t>
      </w:r>
      <w:r w:rsidR="00B85144">
        <w:rPr>
          <w:rFonts w:ascii="Times New Roman" w:hAnsi="Times New Roman" w:cs="Times New Roman"/>
          <w:bCs/>
          <w:sz w:val="24"/>
          <w:szCs w:val="24"/>
        </w:rPr>
        <w:t>4</w:t>
      </w:r>
      <w:r w:rsidR="006646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5144">
        <w:rPr>
          <w:rFonts w:ascii="Times New Roman" w:hAnsi="Times New Roman" w:cs="Times New Roman"/>
          <w:bCs/>
          <w:sz w:val="24"/>
          <w:szCs w:val="24"/>
        </w:rPr>
        <w:t>wrześ</w:t>
      </w:r>
      <w:r w:rsidR="00181307">
        <w:rPr>
          <w:rFonts w:ascii="Times New Roman" w:hAnsi="Times New Roman" w:cs="Times New Roman"/>
          <w:bCs/>
          <w:sz w:val="24"/>
          <w:szCs w:val="24"/>
        </w:rPr>
        <w:t>ni</w:t>
      </w:r>
      <w:r w:rsidR="00881576">
        <w:rPr>
          <w:rFonts w:ascii="Times New Roman" w:hAnsi="Times New Roman" w:cs="Times New Roman"/>
          <w:bCs/>
          <w:sz w:val="24"/>
          <w:szCs w:val="24"/>
        </w:rPr>
        <w:t>a</w:t>
      </w:r>
      <w:r w:rsidRPr="00FA5778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F94996">
        <w:rPr>
          <w:rFonts w:ascii="Times New Roman" w:hAnsi="Times New Roman" w:cs="Times New Roman"/>
          <w:bCs/>
          <w:sz w:val="24"/>
          <w:szCs w:val="24"/>
        </w:rPr>
        <w:t>6</w:t>
      </w:r>
      <w:r w:rsidRPr="00FA5778">
        <w:rPr>
          <w:rFonts w:ascii="Times New Roman" w:hAnsi="Times New Roman" w:cs="Times New Roman"/>
          <w:bCs/>
          <w:sz w:val="24"/>
          <w:szCs w:val="24"/>
        </w:rPr>
        <w:t xml:space="preserve"> r. odbył</w:t>
      </w:r>
      <w:r w:rsidR="00F674D1">
        <w:rPr>
          <w:rFonts w:ascii="Times New Roman" w:hAnsi="Times New Roman" w:cs="Times New Roman"/>
          <w:bCs/>
          <w:sz w:val="24"/>
          <w:szCs w:val="24"/>
        </w:rPr>
        <w:t>a</w:t>
      </w:r>
      <w:r w:rsidRPr="00FA5778">
        <w:rPr>
          <w:rFonts w:ascii="Times New Roman" w:hAnsi="Times New Roman" w:cs="Times New Roman"/>
          <w:bCs/>
          <w:sz w:val="24"/>
          <w:szCs w:val="24"/>
        </w:rPr>
        <w:t xml:space="preserve"> się </w:t>
      </w:r>
      <w:r w:rsidR="00F674D1">
        <w:rPr>
          <w:rFonts w:ascii="Times New Roman" w:hAnsi="Times New Roman" w:cs="Times New Roman"/>
          <w:bCs/>
          <w:sz w:val="24"/>
          <w:szCs w:val="24"/>
        </w:rPr>
        <w:t xml:space="preserve">prelekcja tematyczna </w:t>
      </w:r>
      <w:r>
        <w:rPr>
          <w:rFonts w:ascii="Times New Roman" w:hAnsi="Times New Roman" w:cs="Times New Roman"/>
          <w:bCs/>
          <w:sz w:val="24"/>
          <w:szCs w:val="24"/>
        </w:rPr>
        <w:t>pn.</w:t>
      </w:r>
      <w:r w:rsidR="00C6010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85144" w:rsidRPr="00B85144">
        <w:rPr>
          <w:rFonts w:ascii="Times New Roman" w:hAnsi="Times New Roman" w:cs="Times New Roman"/>
          <w:bCs/>
          <w:sz w:val="24"/>
          <w:szCs w:val="24"/>
        </w:rPr>
        <w:t>„Ekologiczny ogród bez chemii – jak uprawiać zdrowe i piękne rośliny w zgodzie z naturą”</w:t>
      </w:r>
      <w:r w:rsidR="00B8514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A5778">
        <w:rPr>
          <w:rFonts w:ascii="Times New Roman" w:hAnsi="Times New Roman" w:cs="Times New Roman"/>
          <w:bCs/>
          <w:sz w:val="24"/>
          <w:szCs w:val="24"/>
        </w:rPr>
        <w:t>zorganizowan</w:t>
      </w:r>
      <w:r w:rsidR="00F674D1">
        <w:rPr>
          <w:rFonts w:ascii="Times New Roman" w:hAnsi="Times New Roman" w:cs="Times New Roman"/>
          <w:bCs/>
          <w:sz w:val="24"/>
          <w:szCs w:val="24"/>
        </w:rPr>
        <w:t>a</w:t>
      </w:r>
      <w:r w:rsidRPr="00FA57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D3D2F">
        <w:rPr>
          <w:rFonts w:ascii="Times New Roman" w:hAnsi="Times New Roman" w:cs="Times New Roman"/>
          <w:bCs/>
          <w:sz w:val="24"/>
          <w:szCs w:val="24"/>
        </w:rPr>
        <w:br/>
      </w:r>
      <w:r w:rsidRPr="00FA5778">
        <w:rPr>
          <w:rFonts w:ascii="Times New Roman" w:hAnsi="Times New Roman" w:cs="Times New Roman"/>
          <w:bCs/>
          <w:sz w:val="24"/>
          <w:szCs w:val="24"/>
        </w:rPr>
        <w:t xml:space="preserve">w ramach projektu </w:t>
      </w:r>
      <w:r>
        <w:rPr>
          <w:rFonts w:ascii="Times New Roman" w:hAnsi="Times New Roman" w:cs="Times New Roman"/>
          <w:bCs/>
          <w:sz w:val="24"/>
          <w:szCs w:val="24"/>
        </w:rPr>
        <w:t>pn.:</w:t>
      </w:r>
      <w:r w:rsidR="001813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A5778">
        <w:rPr>
          <w:rFonts w:ascii="Times New Roman" w:hAnsi="Times New Roman" w:cs="Times New Roman"/>
          <w:bCs/>
          <w:sz w:val="24"/>
          <w:szCs w:val="24"/>
        </w:rPr>
        <w:t>„Nie-sami-dzielni” – rozwój usług społecznych</w:t>
      </w:r>
      <w:r w:rsidR="00F674D1">
        <w:rPr>
          <w:rFonts w:ascii="Times New Roman" w:hAnsi="Times New Roman" w:cs="Times New Roman"/>
          <w:bCs/>
          <w:sz w:val="24"/>
          <w:szCs w:val="24"/>
        </w:rPr>
        <w:t>,</w:t>
      </w:r>
      <w:r w:rsidRPr="00FA5778">
        <w:rPr>
          <w:rFonts w:ascii="Times New Roman" w:hAnsi="Times New Roman" w:cs="Times New Roman"/>
          <w:bCs/>
          <w:sz w:val="24"/>
          <w:szCs w:val="24"/>
        </w:rPr>
        <w:t xml:space="preserve"> skierowan</w:t>
      </w:r>
      <w:r w:rsidR="00F674D1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FA5778">
        <w:rPr>
          <w:rFonts w:ascii="Times New Roman" w:hAnsi="Times New Roman" w:cs="Times New Roman"/>
          <w:bCs/>
          <w:sz w:val="24"/>
          <w:szCs w:val="24"/>
        </w:rPr>
        <w:t>do uczestników Centrum Aktywnego Seniora.</w:t>
      </w:r>
    </w:p>
    <w:p w14:paraId="6A0229B3" w14:textId="77777777" w:rsidR="004226F0" w:rsidRPr="004226F0" w:rsidRDefault="004226F0" w:rsidP="004226F0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226F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Głównym celem spotkania było poszerzenie wiedzy uczestników na temat ekologicznych metod uprawy roślin oraz naturalnych sposobów pielęgnacji ogrodu, działki i przydomowej przestrzeni zielonej.</w:t>
      </w:r>
    </w:p>
    <w:p w14:paraId="7006B1EF" w14:textId="77777777" w:rsidR="004226F0" w:rsidRPr="004226F0" w:rsidRDefault="004226F0" w:rsidP="004226F0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226F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Podczas wykładu omówiono rośliny, które możemy uprawiać w ogrodzie i które mają korzystny wpływ na nasze zdrowie. Przedstawiono ich właściwości i działanie oraz zwrócono uwagę na znaczenie warzyw, ziół i innych roślin w zdrowym odżywianiu.</w:t>
      </w:r>
    </w:p>
    <w:p w14:paraId="4BE50BF8" w14:textId="77777777" w:rsidR="004226F0" w:rsidRPr="004226F0" w:rsidRDefault="004226F0" w:rsidP="004226F0">
      <w:pPr>
        <w:pStyle w:val="Bezodstpw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226F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Podkreślono również, że zbiory z ogrodu uprawianego w sposób naturalny, bez stosowania chemicznych środków ochrony roślin i nadmiernej ilości sztucznych nawozów, mogą stanowić wartościowy element zdrowej diety.</w:t>
      </w:r>
    </w:p>
    <w:p w14:paraId="2D090389" w14:textId="77777777" w:rsidR="004226F0" w:rsidRPr="004226F0" w:rsidRDefault="004226F0" w:rsidP="004226F0">
      <w:pPr>
        <w:pStyle w:val="Bezodstpw"/>
        <w:spacing w:line="276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226F0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Spotkanie miało charakter edukacyjny i aktywizujący. Uczestnicy zadawali pytania, dzielili się własnymi doświadczeniami oraz wymieniali praktyczne porady dotyczące ekologicznej uprawy roślin. Prelekcja spotkała się z zainteresowaniem i zachęciła seniorów do stosowania naturalnych metod uprawy oraz zdrowego odżywiania.</w:t>
      </w:r>
    </w:p>
    <w:p w14:paraId="53BBD407" w14:textId="77777777" w:rsidR="00C90EA2" w:rsidRDefault="00C90EA2" w:rsidP="00C56564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</w:p>
    <w:p w14:paraId="760984F5" w14:textId="57DCFBFC" w:rsidR="00C56564" w:rsidRPr="004A331D" w:rsidRDefault="00127BCF" w:rsidP="00C56564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4A331D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>Załączniki:</w:t>
      </w:r>
    </w:p>
    <w:p w14:paraId="06BA5627" w14:textId="0D745F6B" w:rsidR="00127BCF" w:rsidRPr="004A331D" w:rsidRDefault="00C56564" w:rsidP="00C56564">
      <w:pPr>
        <w:pStyle w:val="Bezodstpw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</w:pPr>
      <w:r w:rsidRPr="004A331D"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</w:rPr>
        <w:t xml:space="preserve">- </w:t>
      </w:r>
      <w:r w:rsidR="00127BCF" w:rsidRPr="004A331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lista obecności,</w:t>
      </w:r>
    </w:p>
    <w:p w14:paraId="2F9E6C38" w14:textId="6BAA7D07" w:rsidR="00C56564" w:rsidRDefault="00127BCF" w:rsidP="00C56564">
      <w:pPr>
        <w:pStyle w:val="Bezodstpw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4A331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- dokumentacja fotograficzna</w:t>
      </w:r>
      <w:r w:rsidR="00C56564" w:rsidRPr="004A331D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.</w:t>
      </w:r>
    </w:p>
    <w:p w14:paraId="1B16EE35" w14:textId="244190D3" w:rsidR="00F2521C" w:rsidRPr="00F2521C" w:rsidRDefault="00F2521C" w:rsidP="00F2521C">
      <w:pPr>
        <w:pStyle w:val="Bezodstpw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hyperlink r:id="rId8" w:history="1">
        <w:r w:rsidRPr="00F2521C">
          <w:rPr>
            <w:rStyle w:val="Hipercze"/>
            <w:rFonts w:ascii="Times New Roman" w:hAnsi="Times New Roman" w:cs="Times New Roman"/>
            <w:b/>
            <w:bCs/>
            <w:sz w:val="24"/>
            <w:szCs w:val="24"/>
            <w:bdr w:val="none" w:sz="0" w:space="0" w:color="auto" w:frame="1"/>
          </w:rPr>
          <w:t>#FunduszeUE</w:t>
        </w:r>
      </w:hyperlink>
    </w:p>
    <w:p w14:paraId="59BD2525" w14:textId="77777777" w:rsidR="00F2521C" w:rsidRPr="00F2521C" w:rsidRDefault="00F2521C" w:rsidP="00F2521C">
      <w:pPr>
        <w:pStyle w:val="Bezodstpw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hyperlink r:id="rId9" w:history="1">
        <w:r w:rsidRPr="00F2521C">
          <w:rPr>
            <w:rStyle w:val="Hipercze"/>
            <w:rFonts w:ascii="Times New Roman" w:hAnsi="Times New Roman" w:cs="Times New Roman"/>
            <w:b/>
            <w:bCs/>
            <w:sz w:val="24"/>
            <w:szCs w:val="24"/>
            <w:bdr w:val="none" w:sz="0" w:space="0" w:color="auto" w:frame="1"/>
          </w:rPr>
          <w:t>#FunduszeEuropejskie</w:t>
        </w:r>
      </w:hyperlink>
    </w:p>
    <w:p w14:paraId="4846D7A1" w14:textId="77777777" w:rsidR="00F2521C" w:rsidRPr="00F2521C" w:rsidRDefault="00F2521C" w:rsidP="00F2521C">
      <w:pPr>
        <w:pStyle w:val="Bezodstpw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hyperlink r:id="rId10" w:history="1">
        <w:r w:rsidRPr="00F2521C">
          <w:rPr>
            <w:rStyle w:val="Hipercze"/>
            <w:rFonts w:ascii="Times New Roman" w:hAnsi="Times New Roman" w:cs="Times New Roman"/>
            <w:b/>
            <w:bCs/>
            <w:sz w:val="24"/>
            <w:szCs w:val="24"/>
            <w:bdr w:val="none" w:sz="0" w:space="0" w:color="auto" w:frame="1"/>
          </w:rPr>
          <w:t>#PomorzeZachodnie</w:t>
        </w:r>
      </w:hyperlink>
    </w:p>
    <w:p w14:paraId="60CB1780" w14:textId="02A0C8E3" w:rsidR="00F2521C" w:rsidRPr="00F2521C" w:rsidRDefault="00F2521C" w:rsidP="00F2521C">
      <w:pPr>
        <w:pStyle w:val="Bezodstpw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hyperlink r:id="rId11" w:history="1">
        <w:r w:rsidRPr="00F2521C">
          <w:rPr>
            <w:rStyle w:val="Hipercze"/>
            <w:rFonts w:ascii="Times New Roman" w:hAnsi="Times New Roman" w:cs="Times New Roman"/>
            <w:b/>
            <w:bCs/>
            <w:sz w:val="24"/>
            <w:szCs w:val="24"/>
            <w:bdr w:val="none" w:sz="0" w:space="0" w:color="auto" w:frame="1"/>
          </w:rPr>
          <w:t>#</w:t>
        </w:r>
        <w:r w:rsidR="007A47B4">
          <w:rPr>
            <w:rStyle w:val="Hipercze"/>
            <w:rFonts w:ascii="Times New Roman" w:hAnsi="Times New Roman" w:cs="Times New Roman"/>
            <w:b/>
            <w:bCs/>
            <w:sz w:val="24"/>
            <w:szCs w:val="24"/>
            <w:bdr w:val="none" w:sz="0" w:space="0" w:color="auto" w:frame="1"/>
          </w:rPr>
          <w:t>w</w:t>
        </w:r>
        <w:r w:rsidRPr="00F2521C">
          <w:rPr>
            <w:rStyle w:val="Hipercze"/>
            <w:rFonts w:ascii="Times New Roman" w:hAnsi="Times New Roman" w:cs="Times New Roman"/>
            <w:b/>
            <w:bCs/>
            <w:sz w:val="24"/>
            <w:szCs w:val="24"/>
            <w:bdr w:val="none" w:sz="0" w:space="0" w:color="auto" w:frame="1"/>
          </w:rPr>
          <w:t>ojewódzkiurządpracywszczecinie</w:t>
        </w:r>
      </w:hyperlink>
    </w:p>
    <w:p w14:paraId="6A51656F" w14:textId="77777777" w:rsidR="00F2521C" w:rsidRPr="00F2521C" w:rsidRDefault="00F2521C" w:rsidP="00F2521C">
      <w:pPr>
        <w:pStyle w:val="Bezodstpw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hyperlink r:id="rId12" w:history="1">
        <w:r w:rsidRPr="00F2521C">
          <w:rPr>
            <w:rStyle w:val="Hipercze"/>
            <w:rFonts w:ascii="Times New Roman" w:hAnsi="Times New Roman" w:cs="Times New Roman"/>
            <w:b/>
            <w:bCs/>
            <w:sz w:val="24"/>
            <w:szCs w:val="24"/>
            <w:bdr w:val="none" w:sz="0" w:space="0" w:color="auto" w:frame="1"/>
          </w:rPr>
          <w:t>#projektniesamidzielni</w:t>
        </w:r>
      </w:hyperlink>
    </w:p>
    <w:p w14:paraId="79DC168A" w14:textId="6272816A" w:rsidR="00F2521C" w:rsidRPr="004A331D" w:rsidRDefault="00F2521C" w:rsidP="00C56564">
      <w:pPr>
        <w:pStyle w:val="Bezodstpw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hyperlink r:id="rId13" w:history="1">
        <w:r w:rsidRPr="00F2521C">
          <w:rPr>
            <w:rStyle w:val="Hipercze"/>
            <w:rFonts w:ascii="Times New Roman" w:hAnsi="Times New Roman" w:cs="Times New Roman"/>
            <w:b/>
            <w:bCs/>
            <w:sz w:val="24"/>
            <w:szCs w:val="24"/>
            <w:bdr w:val="none" w:sz="0" w:space="0" w:color="auto" w:frame="1"/>
          </w:rPr>
          <w:t>#gminastepnica</w:t>
        </w:r>
      </w:hyperlink>
    </w:p>
    <w:sectPr w:rsidR="00F2521C" w:rsidRPr="004A331D" w:rsidSect="00495A64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A82BF" w14:textId="77777777" w:rsidR="00D52947" w:rsidRDefault="00D52947" w:rsidP="00D01A90">
      <w:pPr>
        <w:spacing w:line="240" w:lineRule="auto"/>
      </w:pPr>
      <w:r>
        <w:separator/>
      </w:r>
    </w:p>
  </w:endnote>
  <w:endnote w:type="continuationSeparator" w:id="0">
    <w:p w14:paraId="18F1A7CE" w14:textId="77777777" w:rsidR="00D52947" w:rsidRDefault="00D52947" w:rsidP="00D01A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80D3C" w14:textId="77777777" w:rsidR="00C508D1" w:rsidRDefault="00C508D1" w:rsidP="00D01A90">
    <w:pPr>
      <w:pStyle w:val="Stopka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B66DB" w14:textId="511EA6CA" w:rsidR="009D66E9" w:rsidRDefault="009D66E9" w:rsidP="009D66E9">
    <w:pPr>
      <w:pStyle w:val="Stopka"/>
    </w:pPr>
  </w:p>
  <w:p w14:paraId="51B5D160" w14:textId="2D0F9A22" w:rsidR="009D66E9" w:rsidRDefault="009D66E9" w:rsidP="009D66E9">
    <w:pPr>
      <w:pStyle w:val="Stopka"/>
      <w:ind w:firstLine="0"/>
    </w:pPr>
  </w:p>
  <w:p w14:paraId="472E266B" w14:textId="77777777" w:rsidR="009D66E9" w:rsidRDefault="009D66E9" w:rsidP="009D66E9">
    <w:pPr>
      <w:pStyle w:val="Stopka"/>
    </w:pPr>
  </w:p>
  <w:p w14:paraId="5084A8D8" w14:textId="77777777" w:rsidR="009D66E9" w:rsidRDefault="009D66E9" w:rsidP="009D66E9">
    <w:pPr>
      <w:pStyle w:val="Stopka"/>
    </w:pPr>
  </w:p>
  <w:p w14:paraId="0C4E355F" w14:textId="5BD2FDF1" w:rsidR="009D66E9" w:rsidRDefault="009D66E9" w:rsidP="009D66E9">
    <w:pPr>
      <w:pStyle w:val="Stopka"/>
      <w:ind w:firstLine="0"/>
    </w:pPr>
  </w:p>
  <w:p w14:paraId="2F623B41" w14:textId="77777777" w:rsidR="009D66E9" w:rsidRDefault="009D66E9" w:rsidP="009D66E9">
    <w:pPr>
      <w:pStyle w:val="Stopka"/>
      <w:ind w:firstLine="0"/>
    </w:pPr>
  </w:p>
  <w:p w14:paraId="6687F9DD" w14:textId="77777777" w:rsidR="009D66E9" w:rsidRDefault="009D66E9" w:rsidP="009D66E9">
    <w:pPr>
      <w:pStyle w:val="Stopk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10E03" w14:textId="77777777" w:rsidR="00D52947" w:rsidRDefault="00D52947" w:rsidP="00D01A90">
      <w:pPr>
        <w:spacing w:line="240" w:lineRule="auto"/>
      </w:pPr>
      <w:r>
        <w:separator/>
      </w:r>
    </w:p>
  </w:footnote>
  <w:footnote w:type="continuationSeparator" w:id="0">
    <w:p w14:paraId="3A5CBAEB" w14:textId="77777777" w:rsidR="00D52947" w:rsidRDefault="00D52947" w:rsidP="00D01A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0C83" w14:textId="77777777" w:rsidR="00C508D1" w:rsidRDefault="0080181D" w:rsidP="006D7C48">
    <w:pPr>
      <w:pStyle w:val="Nagwek"/>
      <w:ind w:firstLine="0"/>
    </w:pPr>
    <w:r w:rsidRPr="0080181D">
      <w:rPr>
        <w:rFonts w:ascii="Arial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71551" behindDoc="0" locked="0" layoutInCell="1" allowOverlap="1" wp14:anchorId="336759CD" wp14:editId="1EECE969">
          <wp:simplePos x="0" y="0"/>
          <wp:positionH relativeFrom="margin">
            <wp:posOffset>478790</wp:posOffset>
          </wp:positionH>
          <wp:positionV relativeFrom="paragraph">
            <wp:posOffset>30767</wp:posOffset>
          </wp:positionV>
          <wp:extent cx="4802731" cy="464814"/>
          <wp:effectExtent l="0" t="0" r="0" b="0"/>
          <wp:wrapNone/>
          <wp:docPr id="2" name="Obraz 2" descr="\\wup.local\wymiana\wydziały\WUP.IX.C\! Perspektywa 2021-2027\Promocja 2021-2027\Pomorze Zachodnie - Logo i zestawienia\Ciag_znaków_FEPZ21-27 achromatyczn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wup.local\wymiana\wydziały\WUP.IX.C\! Perspektywa 2021-2027\Promocja 2021-2027\Pomorze Zachodnie - Logo i zestawienia\Ciag_znaków_FEPZ21-27 achromatyczn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2731" cy="464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5E606" w14:textId="35EB873D" w:rsidR="009D66E9" w:rsidRPr="009D66E9" w:rsidRDefault="009D66E9" w:rsidP="009D66E9">
    <w:pPr>
      <w:pStyle w:val="Nagwek"/>
      <w:ind w:firstLine="0"/>
    </w:pPr>
    <w:r w:rsidRPr="0080181D">
      <w:rPr>
        <w:rFonts w:ascii="Arial" w:hAnsi="Arial" w:cs="Arial"/>
        <w:noProof/>
        <w:sz w:val="20"/>
        <w:szCs w:val="20"/>
        <w:lang w:eastAsia="pl-PL"/>
      </w:rPr>
      <w:drawing>
        <wp:anchor distT="0" distB="0" distL="114300" distR="114300" simplePos="0" relativeHeight="251673599" behindDoc="0" locked="0" layoutInCell="1" allowOverlap="1" wp14:anchorId="6F1D9076" wp14:editId="5C3BFF25">
          <wp:simplePos x="0" y="0"/>
          <wp:positionH relativeFrom="margin">
            <wp:posOffset>478790</wp:posOffset>
          </wp:positionH>
          <wp:positionV relativeFrom="paragraph">
            <wp:posOffset>36996</wp:posOffset>
          </wp:positionV>
          <wp:extent cx="4802731" cy="464814"/>
          <wp:effectExtent l="0" t="0" r="0" b="0"/>
          <wp:wrapNone/>
          <wp:docPr id="6" name="Obraz 6" descr="\\wup.local\wymiana\wydziały\WUP.IX.C\! Perspektywa 2021-2027\Promocja 2021-2027\Pomorze Zachodnie - Logo i zestawienia\Ciag_znaków_FEPZ21-27 achromatyczn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wup.local\wymiana\wydziały\WUP.IX.C\! Perspektywa 2021-2027\Promocja 2021-2027\Pomorze Zachodnie - Logo i zestawienia\Ciag_znaków_FEPZ21-27 achromatyczn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2731" cy="464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5A6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15A45"/>
    <w:multiLevelType w:val="multilevel"/>
    <w:tmpl w:val="9E5A7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0F0D92"/>
    <w:multiLevelType w:val="hybridMultilevel"/>
    <w:tmpl w:val="2A3EDF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6C5F96"/>
    <w:multiLevelType w:val="multilevel"/>
    <w:tmpl w:val="A6325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07350B"/>
    <w:multiLevelType w:val="multilevel"/>
    <w:tmpl w:val="6CBAA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85276D"/>
    <w:multiLevelType w:val="multilevel"/>
    <w:tmpl w:val="5322D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AA40DE"/>
    <w:multiLevelType w:val="multilevel"/>
    <w:tmpl w:val="9EE07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FA70C1"/>
    <w:multiLevelType w:val="multilevel"/>
    <w:tmpl w:val="D638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9363382">
    <w:abstractNumId w:val="1"/>
  </w:num>
  <w:num w:numId="2" w16cid:durableId="1833371312">
    <w:abstractNumId w:val="2"/>
  </w:num>
  <w:num w:numId="3" w16cid:durableId="469984471">
    <w:abstractNumId w:val="3"/>
  </w:num>
  <w:num w:numId="4" w16cid:durableId="664556676">
    <w:abstractNumId w:val="0"/>
  </w:num>
  <w:num w:numId="5" w16cid:durableId="1168063125">
    <w:abstractNumId w:val="6"/>
  </w:num>
  <w:num w:numId="6" w16cid:durableId="897518098">
    <w:abstractNumId w:val="5"/>
  </w:num>
  <w:num w:numId="7" w16cid:durableId="14155876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F0C"/>
    <w:rsid w:val="000036F0"/>
    <w:rsid w:val="0001325A"/>
    <w:rsid w:val="0001359D"/>
    <w:rsid w:val="000325D4"/>
    <w:rsid w:val="000362F7"/>
    <w:rsid w:val="000400ED"/>
    <w:rsid w:val="00043F1F"/>
    <w:rsid w:val="00051845"/>
    <w:rsid w:val="000552A5"/>
    <w:rsid w:val="00055349"/>
    <w:rsid w:val="000574F9"/>
    <w:rsid w:val="000612B7"/>
    <w:rsid w:val="000634D8"/>
    <w:rsid w:val="0006619E"/>
    <w:rsid w:val="00074277"/>
    <w:rsid w:val="00074F09"/>
    <w:rsid w:val="000828E9"/>
    <w:rsid w:val="000B12FF"/>
    <w:rsid w:val="000B4975"/>
    <w:rsid w:val="000B5D26"/>
    <w:rsid w:val="000C331A"/>
    <w:rsid w:val="000C5C77"/>
    <w:rsid w:val="000C6CD9"/>
    <w:rsid w:val="000E2ED7"/>
    <w:rsid w:val="000E34FF"/>
    <w:rsid w:val="000F5697"/>
    <w:rsid w:val="0011004D"/>
    <w:rsid w:val="0011203C"/>
    <w:rsid w:val="00116225"/>
    <w:rsid w:val="00116284"/>
    <w:rsid w:val="00116EE9"/>
    <w:rsid w:val="001234BD"/>
    <w:rsid w:val="00125968"/>
    <w:rsid w:val="00125D46"/>
    <w:rsid w:val="00127BCF"/>
    <w:rsid w:val="0013408A"/>
    <w:rsid w:val="00141F8C"/>
    <w:rsid w:val="00147977"/>
    <w:rsid w:val="00154D26"/>
    <w:rsid w:val="0015593A"/>
    <w:rsid w:val="00155FB1"/>
    <w:rsid w:val="001700FE"/>
    <w:rsid w:val="00170469"/>
    <w:rsid w:val="001721D7"/>
    <w:rsid w:val="00181307"/>
    <w:rsid w:val="001A1CF6"/>
    <w:rsid w:val="001B0DD2"/>
    <w:rsid w:val="001C0893"/>
    <w:rsid w:val="001D0911"/>
    <w:rsid w:val="001D32DF"/>
    <w:rsid w:val="001D5E78"/>
    <w:rsid w:val="001E0F17"/>
    <w:rsid w:val="001E6F69"/>
    <w:rsid w:val="001F1299"/>
    <w:rsid w:val="001F1E84"/>
    <w:rsid w:val="001F24FF"/>
    <w:rsid w:val="001F7B05"/>
    <w:rsid w:val="00200857"/>
    <w:rsid w:val="00206B0F"/>
    <w:rsid w:val="00215309"/>
    <w:rsid w:val="002208F8"/>
    <w:rsid w:val="0022198F"/>
    <w:rsid w:val="0022316B"/>
    <w:rsid w:val="00224A85"/>
    <w:rsid w:val="00232319"/>
    <w:rsid w:val="0023745A"/>
    <w:rsid w:val="002419FA"/>
    <w:rsid w:val="002423EE"/>
    <w:rsid w:val="0024730C"/>
    <w:rsid w:val="00256BBE"/>
    <w:rsid w:val="002639A0"/>
    <w:rsid w:val="002715E4"/>
    <w:rsid w:val="002716C2"/>
    <w:rsid w:val="00271A0B"/>
    <w:rsid w:val="00290949"/>
    <w:rsid w:val="00294236"/>
    <w:rsid w:val="0029764C"/>
    <w:rsid w:val="002B319D"/>
    <w:rsid w:val="002B5E5B"/>
    <w:rsid w:val="002C1B60"/>
    <w:rsid w:val="002D50C2"/>
    <w:rsid w:val="002F2E80"/>
    <w:rsid w:val="00306239"/>
    <w:rsid w:val="0031175A"/>
    <w:rsid w:val="003134E1"/>
    <w:rsid w:val="00316FC0"/>
    <w:rsid w:val="00321883"/>
    <w:rsid w:val="0032340C"/>
    <w:rsid w:val="0033590B"/>
    <w:rsid w:val="00337401"/>
    <w:rsid w:val="00343519"/>
    <w:rsid w:val="00355F1E"/>
    <w:rsid w:val="00363500"/>
    <w:rsid w:val="00367443"/>
    <w:rsid w:val="003773D6"/>
    <w:rsid w:val="0038051B"/>
    <w:rsid w:val="0038492A"/>
    <w:rsid w:val="00384DE3"/>
    <w:rsid w:val="003975CA"/>
    <w:rsid w:val="003B0084"/>
    <w:rsid w:val="003B20E4"/>
    <w:rsid w:val="003B76A6"/>
    <w:rsid w:val="003C131F"/>
    <w:rsid w:val="003C303C"/>
    <w:rsid w:val="003E6229"/>
    <w:rsid w:val="003F0495"/>
    <w:rsid w:val="003F28DB"/>
    <w:rsid w:val="003F69E5"/>
    <w:rsid w:val="0041030B"/>
    <w:rsid w:val="004141EC"/>
    <w:rsid w:val="004226F0"/>
    <w:rsid w:val="004241B9"/>
    <w:rsid w:val="004349D7"/>
    <w:rsid w:val="0043739D"/>
    <w:rsid w:val="00441242"/>
    <w:rsid w:val="00445A1D"/>
    <w:rsid w:val="00452DDB"/>
    <w:rsid w:val="00454CB6"/>
    <w:rsid w:val="004551AF"/>
    <w:rsid w:val="00476397"/>
    <w:rsid w:val="004770A8"/>
    <w:rsid w:val="00480795"/>
    <w:rsid w:val="00495A64"/>
    <w:rsid w:val="00496645"/>
    <w:rsid w:val="0049675E"/>
    <w:rsid w:val="004A331D"/>
    <w:rsid w:val="004A4B4C"/>
    <w:rsid w:val="004B6334"/>
    <w:rsid w:val="004C5313"/>
    <w:rsid w:val="004C6DF3"/>
    <w:rsid w:val="004C7C05"/>
    <w:rsid w:val="004D7469"/>
    <w:rsid w:val="004D7591"/>
    <w:rsid w:val="004F5240"/>
    <w:rsid w:val="004F7663"/>
    <w:rsid w:val="00513E12"/>
    <w:rsid w:val="00525CA9"/>
    <w:rsid w:val="0052712B"/>
    <w:rsid w:val="00531DAC"/>
    <w:rsid w:val="00534363"/>
    <w:rsid w:val="00535D7D"/>
    <w:rsid w:val="00536BE8"/>
    <w:rsid w:val="00540A12"/>
    <w:rsid w:val="00541F7E"/>
    <w:rsid w:val="005526C7"/>
    <w:rsid w:val="00553AA2"/>
    <w:rsid w:val="005550D4"/>
    <w:rsid w:val="00575CF9"/>
    <w:rsid w:val="005A1238"/>
    <w:rsid w:val="005A578E"/>
    <w:rsid w:val="005A601A"/>
    <w:rsid w:val="005B1035"/>
    <w:rsid w:val="005C629D"/>
    <w:rsid w:val="005C6F32"/>
    <w:rsid w:val="005D2439"/>
    <w:rsid w:val="005D2C1D"/>
    <w:rsid w:val="006068C6"/>
    <w:rsid w:val="006074D9"/>
    <w:rsid w:val="00610047"/>
    <w:rsid w:val="00616DF5"/>
    <w:rsid w:val="00636A1C"/>
    <w:rsid w:val="00642914"/>
    <w:rsid w:val="00646F70"/>
    <w:rsid w:val="006547C3"/>
    <w:rsid w:val="00657990"/>
    <w:rsid w:val="006613E3"/>
    <w:rsid w:val="0066206D"/>
    <w:rsid w:val="0066463F"/>
    <w:rsid w:val="00666A06"/>
    <w:rsid w:val="00666ACF"/>
    <w:rsid w:val="00674656"/>
    <w:rsid w:val="00675A9D"/>
    <w:rsid w:val="00676229"/>
    <w:rsid w:val="006810DE"/>
    <w:rsid w:val="006816F4"/>
    <w:rsid w:val="00683ACB"/>
    <w:rsid w:val="00684DFC"/>
    <w:rsid w:val="00686365"/>
    <w:rsid w:val="00686822"/>
    <w:rsid w:val="00691C01"/>
    <w:rsid w:val="00691C6F"/>
    <w:rsid w:val="00695083"/>
    <w:rsid w:val="0069540C"/>
    <w:rsid w:val="006977F6"/>
    <w:rsid w:val="006A0F6B"/>
    <w:rsid w:val="006C0399"/>
    <w:rsid w:val="006D7C48"/>
    <w:rsid w:val="006F10F8"/>
    <w:rsid w:val="006F7834"/>
    <w:rsid w:val="007155FB"/>
    <w:rsid w:val="00724286"/>
    <w:rsid w:val="00726E82"/>
    <w:rsid w:val="007614FF"/>
    <w:rsid w:val="00765F21"/>
    <w:rsid w:val="00775F0D"/>
    <w:rsid w:val="0079212E"/>
    <w:rsid w:val="007932E0"/>
    <w:rsid w:val="00795C72"/>
    <w:rsid w:val="007A2DAA"/>
    <w:rsid w:val="007A47B4"/>
    <w:rsid w:val="007B1E4D"/>
    <w:rsid w:val="007B45C0"/>
    <w:rsid w:val="007C4D91"/>
    <w:rsid w:val="007E3B71"/>
    <w:rsid w:val="007F32C7"/>
    <w:rsid w:val="0080181D"/>
    <w:rsid w:val="00803247"/>
    <w:rsid w:val="00804D83"/>
    <w:rsid w:val="00806AC0"/>
    <w:rsid w:val="00806EA2"/>
    <w:rsid w:val="0081395D"/>
    <w:rsid w:val="00813BB4"/>
    <w:rsid w:val="00813DDD"/>
    <w:rsid w:val="00815905"/>
    <w:rsid w:val="0082088B"/>
    <w:rsid w:val="00825E97"/>
    <w:rsid w:val="008264DD"/>
    <w:rsid w:val="00827D41"/>
    <w:rsid w:val="008333F7"/>
    <w:rsid w:val="0084517E"/>
    <w:rsid w:val="008509B7"/>
    <w:rsid w:val="008510CE"/>
    <w:rsid w:val="00862F61"/>
    <w:rsid w:val="00867725"/>
    <w:rsid w:val="00873D33"/>
    <w:rsid w:val="0087640B"/>
    <w:rsid w:val="008804DD"/>
    <w:rsid w:val="00881576"/>
    <w:rsid w:val="008877FF"/>
    <w:rsid w:val="00887843"/>
    <w:rsid w:val="00891BE2"/>
    <w:rsid w:val="008A71B1"/>
    <w:rsid w:val="008B186F"/>
    <w:rsid w:val="008B7D47"/>
    <w:rsid w:val="008C22A5"/>
    <w:rsid w:val="008C5AEC"/>
    <w:rsid w:val="008D1292"/>
    <w:rsid w:val="008D6F7B"/>
    <w:rsid w:val="008F2B3E"/>
    <w:rsid w:val="00901746"/>
    <w:rsid w:val="00903FFC"/>
    <w:rsid w:val="009041FC"/>
    <w:rsid w:val="00912E44"/>
    <w:rsid w:val="00914983"/>
    <w:rsid w:val="009200EF"/>
    <w:rsid w:val="00931985"/>
    <w:rsid w:val="009404DD"/>
    <w:rsid w:val="00941130"/>
    <w:rsid w:val="00954324"/>
    <w:rsid w:val="009547FD"/>
    <w:rsid w:val="00954D78"/>
    <w:rsid w:val="009552F2"/>
    <w:rsid w:val="00956775"/>
    <w:rsid w:val="00966C0F"/>
    <w:rsid w:val="00974BB2"/>
    <w:rsid w:val="00975FCE"/>
    <w:rsid w:val="00976CD6"/>
    <w:rsid w:val="00977277"/>
    <w:rsid w:val="00981D0A"/>
    <w:rsid w:val="00985453"/>
    <w:rsid w:val="00990F84"/>
    <w:rsid w:val="009915ED"/>
    <w:rsid w:val="00993478"/>
    <w:rsid w:val="00995689"/>
    <w:rsid w:val="00996F84"/>
    <w:rsid w:val="009A1CBF"/>
    <w:rsid w:val="009A29BF"/>
    <w:rsid w:val="009A7619"/>
    <w:rsid w:val="009B1201"/>
    <w:rsid w:val="009B1CA8"/>
    <w:rsid w:val="009B3727"/>
    <w:rsid w:val="009C2DB5"/>
    <w:rsid w:val="009C3079"/>
    <w:rsid w:val="009D095F"/>
    <w:rsid w:val="009D27A4"/>
    <w:rsid w:val="009D3884"/>
    <w:rsid w:val="009D66E9"/>
    <w:rsid w:val="009D7FE1"/>
    <w:rsid w:val="009E559B"/>
    <w:rsid w:val="009E7B87"/>
    <w:rsid w:val="009F0607"/>
    <w:rsid w:val="009F129C"/>
    <w:rsid w:val="009F3288"/>
    <w:rsid w:val="009F39BF"/>
    <w:rsid w:val="00A076F7"/>
    <w:rsid w:val="00A20771"/>
    <w:rsid w:val="00A21C33"/>
    <w:rsid w:val="00A264D0"/>
    <w:rsid w:val="00A3584B"/>
    <w:rsid w:val="00A407C1"/>
    <w:rsid w:val="00A41684"/>
    <w:rsid w:val="00A42BAE"/>
    <w:rsid w:val="00A43D4A"/>
    <w:rsid w:val="00A517E9"/>
    <w:rsid w:val="00A61F2F"/>
    <w:rsid w:val="00A7070E"/>
    <w:rsid w:val="00A716B5"/>
    <w:rsid w:val="00A745EE"/>
    <w:rsid w:val="00A81BFE"/>
    <w:rsid w:val="00A828F3"/>
    <w:rsid w:val="00A83F8B"/>
    <w:rsid w:val="00A86CF9"/>
    <w:rsid w:val="00A87A2B"/>
    <w:rsid w:val="00A92984"/>
    <w:rsid w:val="00AB5E28"/>
    <w:rsid w:val="00AB6C40"/>
    <w:rsid w:val="00AC0981"/>
    <w:rsid w:val="00AC51A0"/>
    <w:rsid w:val="00AD1970"/>
    <w:rsid w:val="00AD648E"/>
    <w:rsid w:val="00AE26B5"/>
    <w:rsid w:val="00AE3C27"/>
    <w:rsid w:val="00AE7EE9"/>
    <w:rsid w:val="00B12F66"/>
    <w:rsid w:val="00B140A3"/>
    <w:rsid w:val="00B250CA"/>
    <w:rsid w:val="00B27A13"/>
    <w:rsid w:val="00B30EBD"/>
    <w:rsid w:val="00B36E0E"/>
    <w:rsid w:val="00B56BBD"/>
    <w:rsid w:val="00B7178F"/>
    <w:rsid w:val="00B74646"/>
    <w:rsid w:val="00B81AC7"/>
    <w:rsid w:val="00B81B38"/>
    <w:rsid w:val="00B821F3"/>
    <w:rsid w:val="00B84803"/>
    <w:rsid w:val="00B85077"/>
    <w:rsid w:val="00B85144"/>
    <w:rsid w:val="00B86866"/>
    <w:rsid w:val="00B95DD3"/>
    <w:rsid w:val="00BA3855"/>
    <w:rsid w:val="00BB1358"/>
    <w:rsid w:val="00BB72C2"/>
    <w:rsid w:val="00BC2B1F"/>
    <w:rsid w:val="00BE279C"/>
    <w:rsid w:val="00BE3758"/>
    <w:rsid w:val="00BE631F"/>
    <w:rsid w:val="00BE6EDA"/>
    <w:rsid w:val="00BF6C5B"/>
    <w:rsid w:val="00C04FF9"/>
    <w:rsid w:val="00C05320"/>
    <w:rsid w:val="00C07749"/>
    <w:rsid w:val="00C2363C"/>
    <w:rsid w:val="00C2796F"/>
    <w:rsid w:val="00C34326"/>
    <w:rsid w:val="00C34D9F"/>
    <w:rsid w:val="00C508D1"/>
    <w:rsid w:val="00C5270B"/>
    <w:rsid w:val="00C56564"/>
    <w:rsid w:val="00C6010A"/>
    <w:rsid w:val="00C608B8"/>
    <w:rsid w:val="00C617B4"/>
    <w:rsid w:val="00C83CBC"/>
    <w:rsid w:val="00C85BC4"/>
    <w:rsid w:val="00C90EA2"/>
    <w:rsid w:val="00C91D94"/>
    <w:rsid w:val="00CA5A67"/>
    <w:rsid w:val="00CB1C5F"/>
    <w:rsid w:val="00CB5D68"/>
    <w:rsid w:val="00CB6CB2"/>
    <w:rsid w:val="00CB74B7"/>
    <w:rsid w:val="00CC021C"/>
    <w:rsid w:val="00CC460F"/>
    <w:rsid w:val="00CC74C7"/>
    <w:rsid w:val="00CD2062"/>
    <w:rsid w:val="00CD3D2F"/>
    <w:rsid w:val="00CE6664"/>
    <w:rsid w:val="00CE6D4F"/>
    <w:rsid w:val="00D01A90"/>
    <w:rsid w:val="00D15301"/>
    <w:rsid w:val="00D17CB7"/>
    <w:rsid w:val="00D17D51"/>
    <w:rsid w:val="00D20C5E"/>
    <w:rsid w:val="00D25FF4"/>
    <w:rsid w:val="00D33077"/>
    <w:rsid w:val="00D3482F"/>
    <w:rsid w:val="00D35EC0"/>
    <w:rsid w:val="00D43616"/>
    <w:rsid w:val="00D52947"/>
    <w:rsid w:val="00D56ACD"/>
    <w:rsid w:val="00D5758C"/>
    <w:rsid w:val="00D736D6"/>
    <w:rsid w:val="00D758FC"/>
    <w:rsid w:val="00D804BB"/>
    <w:rsid w:val="00D854FD"/>
    <w:rsid w:val="00DA2ED2"/>
    <w:rsid w:val="00DA6036"/>
    <w:rsid w:val="00DB23E7"/>
    <w:rsid w:val="00DB2BBF"/>
    <w:rsid w:val="00DB64F6"/>
    <w:rsid w:val="00DC1652"/>
    <w:rsid w:val="00DC1B1B"/>
    <w:rsid w:val="00DC52AF"/>
    <w:rsid w:val="00DC57E2"/>
    <w:rsid w:val="00DD12AC"/>
    <w:rsid w:val="00DD55E1"/>
    <w:rsid w:val="00DE31C1"/>
    <w:rsid w:val="00DE3F0C"/>
    <w:rsid w:val="00DE4A6D"/>
    <w:rsid w:val="00DF3870"/>
    <w:rsid w:val="00DF7AA3"/>
    <w:rsid w:val="00E116FC"/>
    <w:rsid w:val="00E125DA"/>
    <w:rsid w:val="00E142D8"/>
    <w:rsid w:val="00E14CAA"/>
    <w:rsid w:val="00E17F6F"/>
    <w:rsid w:val="00E37809"/>
    <w:rsid w:val="00E615C7"/>
    <w:rsid w:val="00E743C8"/>
    <w:rsid w:val="00E76218"/>
    <w:rsid w:val="00E84B79"/>
    <w:rsid w:val="00E97C88"/>
    <w:rsid w:val="00EA19B7"/>
    <w:rsid w:val="00EA1D0A"/>
    <w:rsid w:val="00EB3103"/>
    <w:rsid w:val="00EB523A"/>
    <w:rsid w:val="00EC05DC"/>
    <w:rsid w:val="00EC0755"/>
    <w:rsid w:val="00EC1249"/>
    <w:rsid w:val="00ED2E92"/>
    <w:rsid w:val="00ED3398"/>
    <w:rsid w:val="00ED51BB"/>
    <w:rsid w:val="00ED5A73"/>
    <w:rsid w:val="00EE0799"/>
    <w:rsid w:val="00EE2083"/>
    <w:rsid w:val="00EE59E6"/>
    <w:rsid w:val="00EF455A"/>
    <w:rsid w:val="00F12B56"/>
    <w:rsid w:val="00F2521C"/>
    <w:rsid w:val="00F25E81"/>
    <w:rsid w:val="00F335E3"/>
    <w:rsid w:val="00F426DA"/>
    <w:rsid w:val="00F455F2"/>
    <w:rsid w:val="00F46566"/>
    <w:rsid w:val="00F5190D"/>
    <w:rsid w:val="00F5496D"/>
    <w:rsid w:val="00F63681"/>
    <w:rsid w:val="00F674D1"/>
    <w:rsid w:val="00F70C8B"/>
    <w:rsid w:val="00F769BA"/>
    <w:rsid w:val="00F82C39"/>
    <w:rsid w:val="00F87629"/>
    <w:rsid w:val="00F90466"/>
    <w:rsid w:val="00F90905"/>
    <w:rsid w:val="00F94996"/>
    <w:rsid w:val="00F9545F"/>
    <w:rsid w:val="00FA5778"/>
    <w:rsid w:val="00FB6A1B"/>
    <w:rsid w:val="00FB7EBB"/>
    <w:rsid w:val="00FC1C22"/>
    <w:rsid w:val="00FC3272"/>
    <w:rsid w:val="00FC74CA"/>
    <w:rsid w:val="00FD2C82"/>
    <w:rsid w:val="00FE10A5"/>
    <w:rsid w:val="00FE2C11"/>
    <w:rsid w:val="00FE307A"/>
    <w:rsid w:val="00FF0170"/>
    <w:rsid w:val="00FF3330"/>
    <w:rsid w:val="00FF5532"/>
    <w:rsid w:val="00FF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D328F0"/>
  <w15:docId w15:val="{ADCD6910-2A04-422C-9ACC-3384606DA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76A6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31175A"/>
    <w:pPr>
      <w:spacing w:after="12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31175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01A90"/>
    <w:pPr>
      <w:ind w:left="720"/>
      <w:contextualSpacing/>
    </w:pPr>
  </w:style>
  <w:style w:type="paragraph" w:styleId="Nagwek">
    <w:name w:val="header"/>
    <w:aliases w:val=" Znak"/>
    <w:basedOn w:val="Normalny"/>
    <w:link w:val="NagwekZnak"/>
    <w:unhideWhenUsed/>
    <w:rsid w:val="00D01A9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aliases w:val=" Znak Znak"/>
    <w:basedOn w:val="Domylnaczcionkaakapitu"/>
    <w:link w:val="Nagwek"/>
    <w:rsid w:val="00D01A90"/>
  </w:style>
  <w:style w:type="paragraph" w:styleId="Stopka">
    <w:name w:val="footer"/>
    <w:basedOn w:val="Normalny"/>
    <w:link w:val="StopkaZnak"/>
    <w:unhideWhenUsed/>
    <w:rsid w:val="00D01A9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D01A90"/>
  </w:style>
  <w:style w:type="character" w:styleId="Pogrubienie">
    <w:name w:val="Strong"/>
    <w:basedOn w:val="Domylnaczcionkaakapitu"/>
    <w:uiPriority w:val="22"/>
    <w:qFormat/>
    <w:rsid w:val="00B140A3"/>
    <w:rPr>
      <w:b/>
    </w:rPr>
  </w:style>
  <w:style w:type="character" w:styleId="Hipercze">
    <w:name w:val="Hyperlink"/>
    <w:basedOn w:val="Domylnaczcionkaakapitu"/>
    <w:uiPriority w:val="99"/>
    <w:unhideWhenUsed/>
    <w:rsid w:val="00F70C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21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1D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495A64"/>
    <w:pPr>
      <w:spacing w:line="240" w:lineRule="auto"/>
      <w:ind w:firstLine="0"/>
      <w:jc w:val="left"/>
    </w:pPr>
    <w:rPr>
      <w:color w:val="00000A"/>
    </w:rPr>
  </w:style>
  <w:style w:type="table" w:styleId="Tabela-Siatka">
    <w:name w:val="Table Grid"/>
    <w:basedOn w:val="Standardowy"/>
    <w:uiPriority w:val="59"/>
    <w:rsid w:val="00495A6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9A7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54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1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5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1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8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2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1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2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96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40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41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1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2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5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0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02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5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shtag/funduszeue?__eep__=6&amp;__cft__%5b0%5d=AZWJm_7xftgG38LCpgd-6jhc1mVpb87S6SHhOpZnt9hO_92qhb97AiE2qgFHCyFTx6R5k6CaYVp4Z9xGgTdvwxPCo5oc67cGwInevtXm9MDuY_SXuXkIJQ2ck3JOXJ3884g3aPNpFgODskynaSIznJ4VOeuiwy-gleEMsLe4r_z8s4445EvRinIQ4Iftls2sfpfO0nUke4WAIMDXx0AxesBN&amp;__tn__=*NK-R" TargetMode="External"/><Relationship Id="rId13" Type="http://schemas.openxmlformats.org/officeDocument/2006/relationships/hyperlink" Target="https://www.facebook.com/hashtag/gminastepnica?__eep__=6&amp;__cft__%5b0%5d=AZWJm_7xftgG38LCpgd-6jhc1mVpb87S6SHhOpZnt9hO_92qhb97AiE2qgFHCyFTx6R5k6CaYVp4Z9xGgTdvwxPCo5oc67cGwInevtXm9MDuY_SXuXkIJQ2ck3JOXJ3884g3aPNpFgODskynaSIznJ4VOeuiwy-gleEMsLe4r_z8s4445EvRinIQ4Iftls2sfpfO0nUke4WAIMDXx0AxesBN&amp;__tn__=*NK-R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hashtag/projektniesamidzielni?__eep__=6&amp;__cft__%5b0%5d=AZWJm_7xftgG38LCpgd-6jhc1mVpb87S6SHhOpZnt9hO_92qhb97AiE2qgFHCyFTx6R5k6CaYVp4Z9xGgTdvwxPCo5oc67cGwInevtXm9MDuY_SXuXkIJQ2ck3JOXJ3884g3aPNpFgODskynaSIznJ4VOeuiwy-gleEMsLe4r_z8s4445EvRinIQ4Iftls2sfpfO0nUke4WAIMDXx0AxesBN&amp;__tn__=*NK-R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hashtag/wojew%C3%B3dzkiurz%C4%85dpracywszczecinie?__eep__=6&amp;__cft__%5b0%5d=AZWJm_7xftgG38LCpgd-6jhc1mVpb87S6SHhOpZnt9hO_92qhb97AiE2qgFHCyFTx6R5k6CaYVp4Z9xGgTdvwxPCo5oc67cGwInevtXm9MDuY_SXuXkIJQ2ck3JOXJ3884g3aPNpFgODskynaSIznJ4VOeuiwy-gleEMsLe4r_z8s4445EvRinIQ4Iftls2sfpfO0nUke4WAIMDXx0AxesBN&amp;__tn__=*NK-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acebook.com/hashtag/pomorzezachodnie?__eep__=6&amp;__cft__%5b0%5d=AZWJm_7xftgG38LCpgd-6jhc1mVpb87S6SHhOpZnt9hO_92qhb97AiE2qgFHCyFTx6R5k6CaYVp4Z9xGgTdvwxPCo5oc67cGwInevtXm9MDuY_SXuXkIJQ2ck3JOXJ3884g3aPNpFgODskynaSIznJ4VOeuiwy-gleEMsLe4r_z8s4445EvRinIQ4Iftls2sfpfO0nUke4WAIMDXx0AxesBN&amp;__tn__=*NK-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hashtag/funduszeeuropejskie?__eep__=6&amp;__cft__%5b0%5d=AZWJm_7xftgG38LCpgd-6jhc1mVpb87S6SHhOpZnt9hO_92qhb97AiE2qgFHCyFTx6R5k6CaYVp4Z9xGgTdvwxPCo5oc67cGwInevtXm9MDuY_SXuXkIJQ2ck3JOXJ3884g3aPNpFgODskynaSIznJ4VOeuiwy-gleEMsLe4r_z8s4445EvRinIQ4Iftls2sfpfO0nUke4WAIMDXx0AxesBN&amp;__tn__=*NK-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7CA8DB-71A3-42A0-98A6-09810350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2</Pages>
  <Words>596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Krycki Wojciech</dc:creator>
  <cp:keywords/>
  <dc:description/>
  <cp:lastModifiedBy>matuszak.mgops@outlook.com</cp:lastModifiedBy>
  <cp:revision>107</cp:revision>
  <cp:lastPrinted>2026-09-15T12:21:00Z</cp:lastPrinted>
  <dcterms:created xsi:type="dcterms:W3CDTF">2025-02-22T17:36:00Z</dcterms:created>
  <dcterms:modified xsi:type="dcterms:W3CDTF">2026-09-15T12:25:00Z</dcterms:modified>
</cp:coreProperties>
</file>